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00" w:rsidRDefault="00057900" w:rsidP="00057900">
      <w:pPr>
        <w:rPr>
          <w:b/>
          <w:sz w:val="28"/>
        </w:rPr>
      </w:pPr>
      <w:r w:rsidRPr="00C21364">
        <w:rPr>
          <w:b/>
          <w:sz w:val="28"/>
        </w:rPr>
        <w:t>Kierunek: Geodezja i Kartografia – studia niestacjonarne I-go stopnia</w:t>
      </w:r>
    </w:p>
    <w:p w:rsidR="00057900" w:rsidRDefault="00057900" w:rsidP="00057900"/>
    <w:p w:rsidR="00057900" w:rsidRDefault="00057900" w:rsidP="00057900"/>
    <w:p w:rsidR="00057900" w:rsidRDefault="00057900" w:rsidP="00057900">
      <w:r>
        <w:t>- nie wpłynął żaden wniosek</w:t>
      </w:r>
    </w:p>
    <w:p w:rsidR="00836C9A" w:rsidRDefault="00836C9A">
      <w:bookmarkStart w:id="0" w:name="_GoBack"/>
      <w:bookmarkEnd w:id="0"/>
    </w:p>
    <w:sectPr w:rsidR="0083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00"/>
    <w:rsid w:val="00057900"/>
    <w:rsid w:val="008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9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9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1</cp:revision>
  <dcterms:created xsi:type="dcterms:W3CDTF">2023-10-24T07:59:00Z</dcterms:created>
  <dcterms:modified xsi:type="dcterms:W3CDTF">2023-10-24T08:00:00Z</dcterms:modified>
</cp:coreProperties>
</file>