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800B8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E96F3B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A2FA4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4634F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4634F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5B552E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A2FA4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elasiatki3akcent31"/>
        <w:tblW w:w="11023" w:type="dxa"/>
        <w:tblInd w:w="-11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1A2FA4" w:rsidRPr="00A517FD" w:rsidTr="001A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A4" w:rsidRPr="00FD307C" w:rsidRDefault="001A2FA4" w:rsidP="009A648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FD307C">
              <w:rPr>
                <w:i w:val="0"/>
                <w:color w:val="FF0000"/>
                <w:sz w:val="32"/>
                <w:szCs w:val="32"/>
              </w:rPr>
              <w:t>Inżynieria środowiska wewnętrznego</w:t>
            </w:r>
          </w:p>
          <w:p w:rsidR="001A2FA4" w:rsidRPr="00FD307C" w:rsidRDefault="001A2FA4" w:rsidP="009A648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FD307C">
              <w:rPr>
                <w:i w:val="0"/>
                <w:color w:val="FF0000"/>
                <w:sz w:val="32"/>
                <w:szCs w:val="32"/>
              </w:rPr>
              <w:t xml:space="preserve">Dr S. </w:t>
            </w:r>
            <w:r w:rsidR="00FD307C">
              <w:rPr>
                <w:i w:val="0"/>
                <w:color w:val="FF0000"/>
                <w:sz w:val="32"/>
                <w:szCs w:val="32"/>
              </w:rPr>
              <w:t>Wci</w:t>
            </w:r>
            <w:r w:rsidR="00235BF7">
              <w:rPr>
                <w:i w:val="0"/>
                <w:color w:val="FF0000"/>
                <w:sz w:val="32"/>
                <w:szCs w:val="32"/>
              </w:rPr>
              <w:t>ś</w:t>
            </w:r>
            <w:r w:rsidRPr="00FD307C">
              <w:rPr>
                <w:i w:val="0"/>
                <w:color w:val="FF0000"/>
                <w:sz w:val="32"/>
                <w:szCs w:val="32"/>
              </w:rPr>
              <w:t>lik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Pr="00FD307C" w:rsidRDefault="00FD307C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>03.02.2023</w:t>
            </w:r>
          </w:p>
          <w:p w:rsidR="001A2FA4" w:rsidRPr="00FD307C" w:rsidRDefault="001A2FA4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 xml:space="preserve">Godz. </w:t>
            </w:r>
            <w:r w:rsidR="00FD307C" w:rsidRPr="00FD307C">
              <w:rPr>
                <w:b w:val="0"/>
                <w:sz w:val="32"/>
                <w:szCs w:val="32"/>
              </w:rPr>
              <w:t>8.30-10</w:t>
            </w:r>
          </w:p>
          <w:p w:rsidR="001A2FA4" w:rsidRPr="00FD307C" w:rsidRDefault="001A2FA4" w:rsidP="00FD3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 xml:space="preserve">Sala </w:t>
            </w:r>
            <w:r w:rsidR="00FD307C" w:rsidRPr="00FD307C">
              <w:rPr>
                <w:b w:val="0"/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Pr="00FD307C" w:rsidRDefault="001A2FA4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>1</w:t>
            </w:r>
            <w:r w:rsidR="00FD307C" w:rsidRPr="00FD307C">
              <w:rPr>
                <w:b w:val="0"/>
                <w:sz w:val="32"/>
                <w:szCs w:val="32"/>
              </w:rPr>
              <w:t>5.02.2023</w:t>
            </w:r>
          </w:p>
          <w:p w:rsidR="001A2FA4" w:rsidRPr="00FD307C" w:rsidRDefault="001A2FA4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 xml:space="preserve">Godz. </w:t>
            </w:r>
            <w:r w:rsidR="00FD307C" w:rsidRPr="00FD307C">
              <w:rPr>
                <w:b w:val="0"/>
                <w:sz w:val="32"/>
                <w:szCs w:val="32"/>
              </w:rPr>
              <w:t>8-9.30</w:t>
            </w:r>
          </w:p>
          <w:p w:rsidR="001A2FA4" w:rsidRPr="00FD307C" w:rsidRDefault="001A2FA4" w:rsidP="00FD3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D307C">
              <w:rPr>
                <w:b w:val="0"/>
                <w:sz w:val="32"/>
                <w:szCs w:val="32"/>
              </w:rPr>
              <w:t xml:space="preserve">Sala </w:t>
            </w:r>
            <w:r w:rsidR="00FD307C" w:rsidRPr="00FD307C">
              <w:rPr>
                <w:b w:val="0"/>
                <w:sz w:val="32"/>
                <w:szCs w:val="32"/>
              </w:rPr>
              <w:t>1.08</w:t>
            </w:r>
          </w:p>
        </w:tc>
      </w:tr>
      <w:tr w:rsidR="001A2FA4" w:rsidRPr="00A517FD" w:rsidTr="001A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A4" w:rsidRDefault="00FD307C" w:rsidP="009A648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FD307C">
              <w:rPr>
                <w:b/>
                <w:i w:val="0"/>
                <w:color w:val="FF0000"/>
                <w:sz w:val="32"/>
                <w:szCs w:val="32"/>
              </w:rPr>
              <w:t xml:space="preserve">Pompy </w:t>
            </w:r>
            <w:r w:rsidR="00235BF7">
              <w:rPr>
                <w:b/>
                <w:i w:val="0"/>
                <w:color w:val="FF0000"/>
                <w:sz w:val="32"/>
                <w:szCs w:val="32"/>
              </w:rPr>
              <w:t>ciep</w:t>
            </w:r>
            <w:r w:rsidRPr="00FD307C">
              <w:rPr>
                <w:b/>
                <w:i w:val="0"/>
                <w:color w:val="FF0000"/>
                <w:sz w:val="32"/>
                <w:szCs w:val="32"/>
              </w:rPr>
              <w:t>ła i kolektory słoneczne</w:t>
            </w:r>
          </w:p>
          <w:p w:rsidR="00DF6CEF" w:rsidRPr="00FD307C" w:rsidRDefault="00DF6CEF" w:rsidP="009A648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Dr K.S</w:t>
            </w:r>
            <w:bookmarkStart w:id="0" w:name="_GoBack"/>
            <w:bookmarkEnd w:id="0"/>
            <w:r>
              <w:rPr>
                <w:b/>
                <w:i w:val="0"/>
                <w:color w:val="FF0000"/>
                <w:sz w:val="32"/>
                <w:szCs w:val="32"/>
              </w:rPr>
              <w:t>tokowiec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Pr="00A517FD" w:rsidRDefault="001A2FA4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0</w:t>
            </w:r>
            <w:r w:rsidR="00FD307C">
              <w:rPr>
                <w:sz w:val="32"/>
                <w:szCs w:val="32"/>
              </w:rPr>
              <w:t>3.02.2023</w:t>
            </w:r>
          </w:p>
          <w:p w:rsidR="001A2FA4" w:rsidRPr="00A517FD" w:rsidRDefault="001A2FA4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 xml:space="preserve">Godz. </w:t>
            </w:r>
            <w:r w:rsidR="00FD307C">
              <w:rPr>
                <w:sz w:val="32"/>
                <w:szCs w:val="32"/>
              </w:rPr>
              <w:t>12.30-14</w:t>
            </w:r>
          </w:p>
          <w:p w:rsidR="001A2FA4" w:rsidRPr="00A517FD" w:rsidRDefault="001A2FA4" w:rsidP="00FD3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FD307C">
              <w:rPr>
                <w:sz w:val="32"/>
                <w:szCs w:val="32"/>
              </w:rPr>
              <w:t>08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Pr="00A517FD" w:rsidRDefault="001A2FA4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1</w:t>
            </w:r>
            <w:r w:rsidR="00FD307C">
              <w:rPr>
                <w:sz w:val="32"/>
                <w:szCs w:val="32"/>
              </w:rPr>
              <w:t>4.02.2023</w:t>
            </w:r>
          </w:p>
          <w:p w:rsidR="001A2FA4" w:rsidRPr="00A517FD" w:rsidRDefault="001A2FA4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 xml:space="preserve">Godz. </w:t>
            </w:r>
            <w:r w:rsidR="00FD307C">
              <w:rPr>
                <w:sz w:val="32"/>
                <w:szCs w:val="32"/>
              </w:rPr>
              <w:t>11-12.30</w:t>
            </w:r>
          </w:p>
          <w:p w:rsidR="001A2FA4" w:rsidRPr="00A517FD" w:rsidRDefault="001A2FA4" w:rsidP="00FD3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FD307C">
              <w:rPr>
                <w:sz w:val="32"/>
                <w:szCs w:val="32"/>
              </w:rPr>
              <w:t>08</w:t>
            </w:r>
          </w:p>
        </w:tc>
      </w:tr>
      <w:tr w:rsidR="001A2FA4" w:rsidRPr="00A517FD" w:rsidTr="001A2FA4">
        <w:trPr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A4" w:rsidRPr="00FD307C" w:rsidRDefault="00FD307C" w:rsidP="009A648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FD307C">
              <w:rPr>
                <w:b/>
                <w:i w:val="0"/>
                <w:color w:val="FF0000"/>
                <w:sz w:val="32"/>
                <w:szCs w:val="32"/>
              </w:rPr>
              <w:t>Wentylacja pożarowa</w:t>
            </w:r>
          </w:p>
          <w:p w:rsidR="00FD307C" w:rsidRPr="00FD307C" w:rsidRDefault="00FD307C" w:rsidP="009A648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FD307C">
              <w:rPr>
                <w:b/>
                <w:i w:val="0"/>
                <w:color w:val="FF0000"/>
                <w:sz w:val="32"/>
                <w:szCs w:val="32"/>
              </w:rPr>
              <w:t>Prof. E. Zender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Default="00FD307C" w:rsidP="009A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</w:t>
            </w:r>
          </w:p>
          <w:p w:rsidR="00FD307C" w:rsidRDefault="00FD307C" w:rsidP="009A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8.30</w:t>
            </w:r>
          </w:p>
          <w:p w:rsidR="00FD307C" w:rsidRPr="00A517FD" w:rsidRDefault="00FD307C" w:rsidP="009A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A4" w:rsidRPr="00A517FD" w:rsidRDefault="00FD307C" w:rsidP="009A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235BF7" w:rsidRPr="00A517FD" w:rsidTr="001A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F7" w:rsidRDefault="00235BF7" w:rsidP="009A648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Urządzenia i instalacje grzewcze i wentylacyjne</w:t>
            </w:r>
          </w:p>
          <w:p w:rsidR="00235BF7" w:rsidRPr="00FD307C" w:rsidRDefault="00235BF7" w:rsidP="009A648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Dr K. Cienciała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 ”0”</w:t>
            </w:r>
          </w:p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01.02.2023</w:t>
            </w:r>
          </w:p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10</w:t>
            </w:r>
          </w:p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235BF7" w:rsidRDefault="00235BF7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DF" w:rsidRDefault="00CD39DF" w:rsidP="00794CD3">
      <w:pPr>
        <w:spacing w:after="0" w:line="240" w:lineRule="auto"/>
      </w:pPr>
      <w:r>
        <w:separator/>
      </w:r>
    </w:p>
  </w:endnote>
  <w:endnote w:type="continuationSeparator" w:id="0">
    <w:p w:rsidR="00CD39DF" w:rsidRDefault="00CD39DF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DF" w:rsidRDefault="00CD39DF" w:rsidP="00794CD3">
      <w:pPr>
        <w:spacing w:after="0" w:line="240" w:lineRule="auto"/>
      </w:pPr>
      <w:r>
        <w:separator/>
      </w:r>
    </w:p>
  </w:footnote>
  <w:footnote w:type="continuationSeparator" w:id="0">
    <w:p w:rsidR="00CD39DF" w:rsidRDefault="00CD39DF" w:rsidP="0079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CA5A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56C58"/>
    <w:rsid w:val="00091202"/>
    <w:rsid w:val="000A5B39"/>
    <w:rsid w:val="000C066A"/>
    <w:rsid w:val="000C3D9B"/>
    <w:rsid w:val="000D1CFF"/>
    <w:rsid w:val="000E2DE5"/>
    <w:rsid w:val="0012677E"/>
    <w:rsid w:val="00161C12"/>
    <w:rsid w:val="0017219C"/>
    <w:rsid w:val="00182542"/>
    <w:rsid w:val="0019589A"/>
    <w:rsid w:val="001A2FA4"/>
    <w:rsid w:val="001B156C"/>
    <w:rsid w:val="001D3D80"/>
    <w:rsid w:val="001D5286"/>
    <w:rsid w:val="001D71C9"/>
    <w:rsid w:val="001E4E45"/>
    <w:rsid w:val="00235BF7"/>
    <w:rsid w:val="00256C39"/>
    <w:rsid w:val="002A0A29"/>
    <w:rsid w:val="002D51C2"/>
    <w:rsid w:val="002D55CA"/>
    <w:rsid w:val="002F1553"/>
    <w:rsid w:val="00317DEF"/>
    <w:rsid w:val="003366A7"/>
    <w:rsid w:val="003619C1"/>
    <w:rsid w:val="003D0C03"/>
    <w:rsid w:val="003F04C1"/>
    <w:rsid w:val="004317D6"/>
    <w:rsid w:val="00442387"/>
    <w:rsid w:val="0044546B"/>
    <w:rsid w:val="00461552"/>
    <w:rsid w:val="00461A76"/>
    <w:rsid w:val="004634FA"/>
    <w:rsid w:val="004655CA"/>
    <w:rsid w:val="004A6A08"/>
    <w:rsid w:val="00507171"/>
    <w:rsid w:val="0051501E"/>
    <w:rsid w:val="0052273D"/>
    <w:rsid w:val="005B2744"/>
    <w:rsid w:val="005B552E"/>
    <w:rsid w:val="005E08C3"/>
    <w:rsid w:val="005E2AAD"/>
    <w:rsid w:val="005E5F17"/>
    <w:rsid w:val="005F1130"/>
    <w:rsid w:val="005F29D6"/>
    <w:rsid w:val="0061189A"/>
    <w:rsid w:val="00620CB7"/>
    <w:rsid w:val="00623BAE"/>
    <w:rsid w:val="00626785"/>
    <w:rsid w:val="006374BB"/>
    <w:rsid w:val="00655BDE"/>
    <w:rsid w:val="006847B7"/>
    <w:rsid w:val="00687E31"/>
    <w:rsid w:val="00696473"/>
    <w:rsid w:val="006A4F40"/>
    <w:rsid w:val="006C58D7"/>
    <w:rsid w:val="006F3369"/>
    <w:rsid w:val="007159D3"/>
    <w:rsid w:val="00722BA4"/>
    <w:rsid w:val="00726A7E"/>
    <w:rsid w:val="0075069B"/>
    <w:rsid w:val="00762B49"/>
    <w:rsid w:val="00794CD3"/>
    <w:rsid w:val="0079609B"/>
    <w:rsid w:val="007E4BEC"/>
    <w:rsid w:val="007F0F68"/>
    <w:rsid w:val="00804DA5"/>
    <w:rsid w:val="00810E83"/>
    <w:rsid w:val="00813993"/>
    <w:rsid w:val="0082140C"/>
    <w:rsid w:val="00822917"/>
    <w:rsid w:val="00841EB2"/>
    <w:rsid w:val="00866FFA"/>
    <w:rsid w:val="00882331"/>
    <w:rsid w:val="0088320C"/>
    <w:rsid w:val="008C7384"/>
    <w:rsid w:val="008E792E"/>
    <w:rsid w:val="008F113D"/>
    <w:rsid w:val="0090668D"/>
    <w:rsid w:val="00917215"/>
    <w:rsid w:val="0095535C"/>
    <w:rsid w:val="00974677"/>
    <w:rsid w:val="009B5FF0"/>
    <w:rsid w:val="009E4C07"/>
    <w:rsid w:val="00A228E3"/>
    <w:rsid w:val="00A34672"/>
    <w:rsid w:val="00A46A57"/>
    <w:rsid w:val="00A619A8"/>
    <w:rsid w:val="00A67134"/>
    <w:rsid w:val="00A8565E"/>
    <w:rsid w:val="00A90A18"/>
    <w:rsid w:val="00AA0C20"/>
    <w:rsid w:val="00AA41FB"/>
    <w:rsid w:val="00AD4650"/>
    <w:rsid w:val="00AE1106"/>
    <w:rsid w:val="00B30BEF"/>
    <w:rsid w:val="00B52D3C"/>
    <w:rsid w:val="00B5537D"/>
    <w:rsid w:val="00B772D2"/>
    <w:rsid w:val="00BE2E74"/>
    <w:rsid w:val="00BE6744"/>
    <w:rsid w:val="00C42DAD"/>
    <w:rsid w:val="00C70D29"/>
    <w:rsid w:val="00C747C4"/>
    <w:rsid w:val="00C800B8"/>
    <w:rsid w:val="00C822DB"/>
    <w:rsid w:val="00C973B8"/>
    <w:rsid w:val="00CC0868"/>
    <w:rsid w:val="00CC59F4"/>
    <w:rsid w:val="00CD39DF"/>
    <w:rsid w:val="00CE04AA"/>
    <w:rsid w:val="00CF0E8D"/>
    <w:rsid w:val="00D32955"/>
    <w:rsid w:val="00D43D5D"/>
    <w:rsid w:val="00D53A41"/>
    <w:rsid w:val="00D5529D"/>
    <w:rsid w:val="00D730A0"/>
    <w:rsid w:val="00D7391C"/>
    <w:rsid w:val="00DA3494"/>
    <w:rsid w:val="00DC7B70"/>
    <w:rsid w:val="00DE2578"/>
    <w:rsid w:val="00DE26D5"/>
    <w:rsid w:val="00DF6CEF"/>
    <w:rsid w:val="00E014F3"/>
    <w:rsid w:val="00E146C4"/>
    <w:rsid w:val="00E20A12"/>
    <w:rsid w:val="00E24B8D"/>
    <w:rsid w:val="00E271AC"/>
    <w:rsid w:val="00E52F88"/>
    <w:rsid w:val="00E845C9"/>
    <w:rsid w:val="00E96F3B"/>
    <w:rsid w:val="00E97620"/>
    <w:rsid w:val="00EA5391"/>
    <w:rsid w:val="00EC22C2"/>
    <w:rsid w:val="00EF2ED1"/>
    <w:rsid w:val="00F15149"/>
    <w:rsid w:val="00F6426F"/>
    <w:rsid w:val="00F714AD"/>
    <w:rsid w:val="00F77618"/>
    <w:rsid w:val="00F874C6"/>
    <w:rsid w:val="00FA35F2"/>
    <w:rsid w:val="00FA3FB8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Listapunktowana">
    <w:name w:val="List Bullet"/>
    <w:basedOn w:val="Normalny"/>
    <w:uiPriority w:val="99"/>
    <w:unhideWhenUsed/>
    <w:rsid w:val="00655BDE"/>
    <w:pPr>
      <w:numPr>
        <w:numId w:val="1"/>
      </w:numPr>
      <w:contextualSpacing/>
    </w:pPr>
  </w:style>
  <w:style w:type="table" w:customStyle="1" w:styleId="Tabelasiatki3akcent31">
    <w:name w:val="Tabela siatki 3 — akcent 31"/>
    <w:basedOn w:val="Standardowy"/>
    <w:uiPriority w:val="48"/>
    <w:rsid w:val="001A2F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DOM1</cp:lastModifiedBy>
  <cp:revision>3</cp:revision>
  <dcterms:created xsi:type="dcterms:W3CDTF">2023-01-23T13:52:00Z</dcterms:created>
  <dcterms:modified xsi:type="dcterms:W3CDTF">2023-01-23T13:53:00Z</dcterms:modified>
</cp:coreProperties>
</file>